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D4" w:rsidRDefault="00DF7801" w:rsidP="00A962D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Приложение 8</w:t>
      </w:r>
      <w:r w:rsidR="00A962D4">
        <w:rPr>
          <w:rFonts w:ascii="Times New Roman" w:hAnsi="Times New Roman" w:cs="Times New Roman"/>
          <w:b w:val="0"/>
        </w:rPr>
        <w:t xml:space="preserve"> к приказу</w:t>
      </w:r>
    </w:p>
    <w:p w:rsidR="00A962D4" w:rsidRDefault="0078129C" w:rsidP="00A962D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№ 155</w:t>
      </w:r>
      <w:r w:rsidR="00545F81">
        <w:rPr>
          <w:rFonts w:ascii="Times New Roman" w:hAnsi="Times New Roman" w:cs="Times New Roman"/>
          <w:b w:val="0"/>
        </w:rPr>
        <w:t xml:space="preserve"> от «05» апреля</w:t>
      </w:r>
      <w:r w:rsidR="00306C82">
        <w:rPr>
          <w:rFonts w:ascii="Times New Roman" w:hAnsi="Times New Roman" w:cs="Times New Roman"/>
          <w:b w:val="0"/>
        </w:rPr>
        <w:t xml:space="preserve"> </w:t>
      </w:r>
      <w:r w:rsidR="00545F81">
        <w:rPr>
          <w:rFonts w:ascii="Times New Roman" w:hAnsi="Times New Roman" w:cs="Times New Roman"/>
          <w:b w:val="0"/>
        </w:rPr>
        <w:t>2023</w:t>
      </w:r>
      <w:bookmarkStart w:id="0" w:name="_GoBack"/>
      <w:bookmarkEnd w:id="0"/>
      <w:r w:rsidR="00A962D4">
        <w:rPr>
          <w:rFonts w:ascii="Times New Roman" w:hAnsi="Times New Roman" w:cs="Times New Roman"/>
          <w:b w:val="0"/>
        </w:rPr>
        <w:t>г.</w:t>
      </w:r>
    </w:p>
    <w:p w:rsidR="00A962D4" w:rsidRDefault="00A962D4" w:rsidP="00A962D4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A962D4" w:rsidRDefault="00A962D4" w:rsidP="00FC77E0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962D4" w:rsidRDefault="00A962D4" w:rsidP="00FC77E0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962D4" w:rsidRDefault="00A962D4" w:rsidP="00FC77E0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FC77E0" w:rsidRPr="00493BB9" w:rsidRDefault="00FC77E0" w:rsidP="00FC77E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93BB9">
        <w:rPr>
          <w:rFonts w:ascii="Times New Roman" w:hAnsi="Times New Roman" w:cs="Times New Roman"/>
          <w:b w:val="0"/>
        </w:rPr>
        <w:t>Журнал</w:t>
      </w:r>
    </w:p>
    <w:p w:rsidR="00FC77E0" w:rsidRPr="00493BB9" w:rsidRDefault="00FC77E0" w:rsidP="00FC77E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93BB9">
        <w:rPr>
          <w:rFonts w:ascii="Times New Roman" w:hAnsi="Times New Roman" w:cs="Times New Roman"/>
          <w:b w:val="0"/>
        </w:rPr>
        <w:t>регистрации и учета уведомлений о фактах обращения</w:t>
      </w:r>
    </w:p>
    <w:p w:rsidR="00FC77E0" w:rsidRPr="00493BB9" w:rsidRDefault="00FC77E0" w:rsidP="00FC77E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93BB9">
        <w:rPr>
          <w:rFonts w:ascii="Times New Roman" w:hAnsi="Times New Roman" w:cs="Times New Roman"/>
          <w:b w:val="0"/>
        </w:rPr>
        <w:t>в целях склонения работников к совершению</w:t>
      </w:r>
    </w:p>
    <w:p w:rsidR="00FC77E0" w:rsidRPr="00493BB9" w:rsidRDefault="00FC77E0" w:rsidP="00FC77E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93BB9">
        <w:rPr>
          <w:rFonts w:ascii="Times New Roman" w:hAnsi="Times New Roman" w:cs="Times New Roman"/>
          <w:b w:val="0"/>
        </w:rPr>
        <w:t>коррупционных правонарушений</w:t>
      </w:r>
    </w:p>
    <w:p w:rsidR="00FC77E0" w:rsidRPr="00493BB9" w:rsidRDefault="00FC77E0" w:rsidP="00FC77E0">
      <w:pPr>
        <w:pStyle w:val="ConsPlusNormal"/>
        <w:jc w:val="both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267"/>
        <w:gridCol w:w="1288"/>
        <w:gridCol w:w="1422"/>
        <w:gridCol w:w="1201"/>
        <w:gridCol w:w="1240"/>
        <w:gridCol w:w="1322"/>
        <w:gridCol w:w="1262"/>
      </w:tblGrid>
      <w:tr w:rsidR="00FC77E0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  <w:r w:rsidRPr="00493BB9">
              <w:t xml:space="preserve">№ </w:t>
            </w:r>
            <w:proofErr w:type="gramStart"/>
            <w:r w:rsidRPr="00493BB9">
              <w:t>п</w:t>
            </w:r>
            <w:proofErr w:type="gramEnd"/>
            <w:r w:rsidRPr="00493BB9"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  <w:r w:rsidRPr="00493BB9">
              <w:t>Дата регистрации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  <w:r w:rsidRPr="00493BB9">
              <w:t>Сведения об уведомителе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  <w:r w:rsidRPr="00493BB9">
              <w:t>Дата и место обращения. Краткое изложение обстоятельств 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  <w:r w:rsidRPr="00493BB9">
              <w:t>Решение о проведении проверки (дата, номер)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  <w:r w:rsidRPr="00493BB9">
              <w:t>Решение, принятое по результатам проверки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  <w:r w:rsidRPr="00493BB9">
              <w:t>Дата и исходящий номер направления материалов в органы прокуратуры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  <w:r w:rsidRPr="00493BB9">
              <w:t>Примечание</w:t>
            </w:r>
          </w:p>
        </w:tc>
      </w:tr>
      <w:tr w:rsidR="00FC77E0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center"/>
            </w:pPr>
            <w:r w:rsidRPr="00493B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center"/>
            </w:pPr>
            <w:r w:rsidRPr="00493BB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center"/>
            </w:pPr>
            <w:r w:rsidRPr="00493BB9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center"/>
            </w:pPr>
            <w:r w:rsidRPr="00493BB9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center"/>
            </w:pPr>
            <w:r w:rsidRPr="00493BB9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center"/>
            </w:pPr>
            <w:r w:rsidRPr="00493BB9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center"/>
            </w:pPr>
            <w:r w:rsidRPr="00493BB9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center"/>
            </w:pPr>
            <w:r w:rsidRPr="00493BB9">
              <w:t>8</w:t>
            </w: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FC77E0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93BB9" w:rsidRDefault="00FC77E0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96698D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D" w:rsidRPr="00493BB9" w:rsidRDefault="0096698D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  <w:tr w:rsidR="00C23CE9" w:rsidRPr="00493BB9" w:rsidTr="00AF3B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E9" w:rsidRPr="00493BB9" w:rsidRDefault="00C23CE9" w:rsidP="00AF3B32">
            <w:pPr>
              <w:pStyle w:val="ConsPlusNormal"/>
              <w:jc w:val="both"/>
            </w:pPr>
          </w:p>
        </w:tc>
      </w:tr>
    </w:tbl>
    <w:p w:rsidR="002004FB" w:rsidRDefault="002004FB"/>
    <w:sectPr w:rsidR="0020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7D"/>
    <w:rsid w:val="002004FB"/>
    <w:rsid w:val="00306C82"/>
    <w:rsid w:val="00545F81"/>
    <w:rsid w:val="0078129C"/>
    <w:rsid w:val="00856E7D"/>
    <w:rsid w:val="0096698D"/>
    <w:rsid w:val="00A962D4"/>
    <w:rsid w:val="00C23CE9"/>
    <w:rsid w:val="00DF7801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7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C7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7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C7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Сергей Николаевич</dc:creator>
  <cp:keywords/>
  <dc:description/>
  <cp:lastModifiedBy>Customer</cp:lastModifiedBy>
  <cp:revision>10</cp:revision>
  <dcterms:created xsi:type="dcterms:W3CDTF">2019-07-17T07:08:00Z</dcterms:created>
  <dcterms:modified xsi:type="dcterms:W3CDTF">2023-09-28T07:59:00Z</dcterms:modified>
</cp:coreProperties>
</file>